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93"/>
        <w:gridCol w:w="2410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57395B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57395B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E78BB" w:rsidRPr="008E78BB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C756F" w:rsidRPr="00E4645D" w:rsidRDefault="008C756F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C10D07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C756F" w:rsidRPr="00C10D07" w:rsidRDefault="008C756F" w:rsidP="008C756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C756F" w:rsidRPr="00E4645D" w:rsidRDefault="008C756F" w:rsidP="008C756F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8E78BB" w:rsidRDefault="008E78B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807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 005,82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8E78B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8E78BB" w:rsidRDefault="008E78BB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8E78BB">
              <w:rPr>
                <w:b/>
                <w:color w:val="000000" w:themeColor="text1"/>
                <w:sz w:val="18"/>
                <w:szCs w:val="18"/>
                <w:lang w:val="uk-UA"/>
              </w:rPr>
              <w:t>96 840,69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8E78BB" w:rsidRDefault="008E78B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968,40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8E78BB" w:rsidRDefault="008E78B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29 052,20</w:t>
            </w:r>
          </w:p>
        </w:tc>
      </w:tr>
      <w:tr w:rsidR="008C756F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2561F1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5124380400:01:006:0340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C756F" w:rsidRPr="002561F1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66EAD" w:rsidRDefault="008E78BB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806 545,84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8E78B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b/>
                <w:color w:val="000000" w:themeColor="text1"/>
                <w:sz w:val="18"/>
                <w:szCs w:val="18"/>
                <w:lang w:val="uk-UA"/>
              </w:rPr>
              <w:t>96 785,50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color w:val="000000" w:themeColor="text1"/>
                <w:sz w:val="18"/>
                <w:szCs w:val="18"/>
                <w:lang w:val="uk-UA"/>
              </w:rPr>
              <w:t>967,85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color w:val="000000" w:themeColor="text1"/>
                <w:sz w:val="18"/>
                <w:szCs w:val="18"/>
                <w:lang w:val="uk-UA"/>
              </w:rPr>
              <w:t>29 035,65</w:t>
            </w:r>
          </w:p>
        </w:tc>
      </w:tr>
      <w:tr w:rsidR="008C756F" w:rsidRPr="00C10D07" w:rsidTr="005739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686348" w:rsidRDefault="00686348" w:rsidP="0068634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8C756F" w:rsidRPr="002561F1" w:rsidRDefault="00686348" w:rsidP="0068634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  <w:bookmarkStart w:id="0" w:name="_GoBack"/>
            <w:bookmarkEnd w:id="0"/>
          </w:p>
        </w:tc>
        <w:tc>
          <w:tcPr>
            <w:tcW w:w="2410" w:type="dxa"/>
            <w:shd w:val="clear" w:color="000000" w:fill="FFFFFF"/>
            <w:vAlign w:val="center"/>
          </w:tcPr>
          <w:p w:rsidR="008C756F" w:rsidRPr="002561F1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C756F" w:rsidRPr="002561F1" w:rsidRDefault="00366EAD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C756F" w:rsidRPr="00366EAD" w:rsidRDefault="008E78BB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779 598,36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C756F" w:rsidRPr="008E78B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8E78B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b/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b/>
                <w:color w:val="000000" w:themeColor="text1"/>
                <w:sz w:val="18"/>
                <w:szCs w:val="18"/>
                <w:lang w:val="uk-UA"/>
              </w:rPr>
              <w:t>93 551,80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color w:val="000000" w:themeColor="text1"/>
                <w:sz w:val="18"/>
                <w:szCs w:val="18"/>
                <w:lang w:val="uk-UA"/>
              </w:rPr>
              <w:t>935,51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C756F" w:rsidRPr="008E78BB" w:rsidRDefault="00BB55F0" w:rsidP="008C756F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B55F0">
              <w:rPr>
                <w:color w:val="000000" w:themeColor="text1"/>
                <w:sz w:val="18"/>
                <w:szCs w:val="18"/>
                <w:lang w:val="uk-UA"/>
              </w:rPr>
              <w:t>28 065,54</w:t>
            </w:r>
          </w:p>
        </w:tc>
      </w:tr>
    </w:tbl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EE3493" w:rsidRPr="00C10D07" w:rsidRDefault="00EE3493" w:rsidP="00EE3493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12B47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E18B9"/>
    <w:rsid w:val="006E679B"/>
    <w:rsid w:val="00703882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4C3E"/>
    <w:rsid w:val="008B7636"/>
    <w:rsid w:val="008C756F"/>
    <w:rsid w:val="008D2FB2"/>
    <w:rsid w:val="008E0A53"/>
    <w:rsid w:val="008E78BB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1058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0B7E"/>
    <w:rsid w:val="00AF35ED"/>
    <w:rsid w:val="00AF43DC"/>
    <w:rsid w:val="00B11F1D"/>
    <w:rsid w:val="00B3639A"/>
    <w:rsid w:val="00B36ADA"/>
    <w:rsid w:val="00B4099D"/>
    <w:rsid w:val="00B43A0B"/>
    <w:rsid w:val="00B54136"/>
    <w:rsid w:val="00B54B2B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EE3493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54546-F821-4BBB-A8B7-A4E679F7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117</cp:revision>
  <cp:lastPrinted>2024-05-23T13:49:00Z</cp:lastPrinted>
  <dcterms:created xsi:type="dcterms:W3CDTF">2019-11-26T12:23:00Z</dcterms:created>
  <dcterms:modified xsi:type="dcterms:W3CDTF">2024-07-01T15:39:00Z</dcterms:modified>
</cp:coreProperties>
</file>